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128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104/2025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128/2025 e ratifico a Dispensa por Limite: 104/2025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Tecnotruck ServiçosLTDA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28.214.281/0001-02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7.975,00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do caminhão de placas IVC 5934,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19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156</Words>
  <Characters>806</Characters>
  <CharactersWithSpaces>958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2025-03-19T14:25:21Z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